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FA11" w14:textId="77777777" w:rsidR="007C7EB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man Old Style" w:eastAsia="Calibri" w:hAnsi="Bookman Old Style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7BB0D5B" wp14:editId="4297D68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73785" cy="1127125"/>
            <wp:effectExtent l="0" t="0" r="0" b="0"/>
            <wp:wrapSquare wrapText="bothSides"/>
            <wp:docPr id="1" name="Obraz 1" descr="https://www.prusy.edu.pl/wp-content/uploads/2018/05/prusy_1-28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prusy.edu.pl/wp-content/uploads/2018/05/prusy_1-287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53851" w14:textId="77777777" w:rsidR="007C7EB9" w:rsidRDefault="00000000">
      <w:pPr>
        <w:pBdr>
          <w:bottom w:val="thickThin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Calibri" w:hAnsi="Bookman Old Style" w:cs="Times New Roman"/>
        </w:rPr>
        <w:t>Szkoła Podstawowa im. Bohaterów Armii Krajowej w Prusach,                                                                               ul. Parkowa 1, 57-150 Prusy, NIP:9141442911</w:t>
      </w:r>
    </w:p>
    <w:p w14:paraId="38058B3A" w14:textId="54899894" w:rsidR="007C7EB9" w:rsidRDefault="007C7EB9"/>
    <w:p w14:paraId="401152F5" w14:textId="638D05CC" w:rsidR="00283A2A" w:rsidRPr="0088198D" w:rsidRDefault="00283A2A" w:rsidP="0088198D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Program </w:t>
      </w:r>
      <w:proofErr w:type="spellStart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>pracy</w:t>
      </w:r>
      <w:proofErr w:type="spellEnd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>wychowawczej</w:t>
      </w:r>
      <w:proofErr w:type="spellEnd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>klasy</w:t>
      </w:r>
      <w:proofErr w:type="spellEnd"/>
      <w:r w:rsidRP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88198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en-US"/>
        </w:rPr>
        <w:t>3b</w:t>
      </w:r>
    </w:p>
    <w:p w14:paraId="73A86854" w14:textId="77777777" w:rsidR="00283A2A" w:rsidRDefault="00283A2A" w:rsidP="0088198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</w:pP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Szkoła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Podstawowa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im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.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Bohaterów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Armii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Krajowej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 xml:space="preserve"> w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  <w:t>Prusach</w:t>
      </w:r>
      <w:proofErr w:type="spellEnd"/>
    </w:p>
    <w:p w14:paraId="7CF1D990" w14:textId="77777777" w:rsidR="0088198D" w:rsidRPr="0088198D" w:rsidRDefault="0088198D" w:rsidP="0088198D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</w:pPr>
    </w:p>
    <w:p w14:paraId="1EB74ADD" w14:textId="16E45278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Rok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szkolny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2025/2026</w:t>
      </w:r>
      <w:r w:rsidRPr="0088198D">
        <w:rPr>
          <w:rFonts w:ascii="Times New Roman" w:eastAsia="MS Mincho" w:hAnsi="Times New Roman" w:cs="Times New Roman"/>
          <w:lang w:val="en-US"/>
        </w:rPr>
        <w:br/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Wychowawca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: </w:t>
      </w:r>
      <w:r w:rsidR="0088198D" w:rsidRPr="0088198D">
        <w:rPr>
          <w:rFonts w:ascii="Times New Roman" w:eastAsia="MS Mincho" w:hAnsi="Times New Roman" w:cs="Times New Roman"/>
          <w:lang w:val="en-US"/>
        </w:rPr>
        <w:t>Ilona Ogonowska- Bil</w:t>
      </w:r>
    </w:p>
    <w:p w14:paraId="78BFCCEF" w14:textId="709E6300" w:rsidR="00283A2A" w:rsidRPr="0088198D" w:rsidRDefault="00283A2A" w:rsidP="0088198D">
      <w:pPr>
        <w:pStyle w:val="Akapitzlist"/>
        <w:keepNext/>
        <w:keepLines/>
        <w:numPr>
          <w:ilvl w:val="0"/>
          <w:numId w:val="1"/>
        </w:numPr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</w:pPr>
      <w:r w:rsidRPr="0088198D"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  <w:t xml:space="preserve">Cele </w:t>
      </w:r>
      <w:proofErr w:type="spellStart"/>
      <w:r w:rsidRPr="0088198D"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  <w:t>ogólne</w:t>
      </w:r>
      <w:proofErr w:type="spellEnd"/>
      <w:r w:rsidRPr="0088198D"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  <w:t xml:space="preserve"> </w:t>
      </w:r>
      <w:r w:rsidR="0088198D" w:rsidRPr="0088198D"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  <w:t>program</w:t>
      </w:r>
    </w:p>
    <w:p w14:paraId="10BAD938" w14:textId="77777777" w:rsidR="0088198D" w:rsidRPr="0088198D" w:rsidRDefault="0088198D" w:rsidP="0088198D">
      <w:pPr>
        <w:pStyle w:val="Akapitzlist"/>
        <w:keepNext/>
        <w:keepLines/>
        <w:spacing w:before="200" w:after="0" w:line="276" w:lineRule="auto"/>
        <w:ind w:left="1080"/>
        <w:outlineLvl w:val="1"/>
        <w:rPr>
          <w:rFonts w:ascii="Times New Roman" w:eastAsia="MS Gothic" w:hAnsi="Times New Roman" w:cs="Times New Roman"/>
          <w:b/>
          <w:bCs/>
          <w:sz w:val="26"/>
          <w:szCs w:val="26"/>
          <w:lang w:val="en-US"/>
        </w:rPr>
      </w:pPr>
    </w:p>
    <w:p w14:paraId="7125E60E" w14:textId="77777777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Kształtowanie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postaw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społecznych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obywatelskich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zgodnie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z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wartościami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zapisanymi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w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Konstytucji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RP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oraz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Konwencji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o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prawach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dziecka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55F7A364" w14:textId="77777777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Budowanie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pozytywnego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klimatu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w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klasie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wzajemnego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szacunku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bezpieczeństwa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18441A5B" w14:textId="77777777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Wzmacnianie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tożsamości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narodowej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lokalnej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kultywowanie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tradycji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szkoły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07B3E589" w14:textId="77777777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Rozwijanie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kompetencji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emocjonalno-społecznych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oraz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umiejętności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komunikacji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22A36CC0" w14:textId="4606E922" w:rsidR="00283A2A" w:rsidRPr="0088198D" w:rsidRDefault="00283A2A" w:rsidP="0088198D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Promowanie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zdrowego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stylu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życia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,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aktywności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fizycznej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dbałości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o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zdrowie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psychiczne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728FB958" w14:textId="77777777" w:rsidR="00283A2A" w:rsidRPr="0088198D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Przeciwdziałanie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uzależnieniom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zachowaniom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ryzykownym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>.</w:t>
      </w:r>
    </w:p>
    <w:p w14:paraId="59F3E4A6" w14:textId="22F9DBC3" w:rsidR="00283A2A" w:rsidRDefault="00283A2A" w:rsidP="00283A2A">
      <w:pPr>
        <w:spacing w:after="200" w:line="276" w:lineRule="auto"/>
        <w:rPr>
          <w:rFonts w:ascii="Times New Roman" w:eastAsia="MS Mincho" w:hAnsi="Times New Roman" w:cs="Times New Roman"/>
          <w:lang w:val="en-US"/>
        </w:rPr>
      </w:pPr>
      <w:r w:rsidRPr="0088198D">
        <w:rPr>
          <w:rFonts w:ascii="Times New Roman" w:eastAsia="MS Mincho" w:hAnsi="Times New Roman" w:cs="Times New Roman"/>
          <w:lang w:val="en-US"/>
        </w:rPr>
        <w:t xml:space="preserve">-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Rozwijanie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empatii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szacunku</w:t>
      </w:r>
      <w:proofErr w:type="spellEnd"/>
      <w:r w:rsidRPr="0088198D">
        <w:rPr>
          <w:rFonts w:ascii="Times New Roman" w:eastAsia="MS Mincho" w:hAnsi="Times New Roman" w:cs="Times New Roman"/>
          <w:lang w:val="en-US"/>
        </w:rPr>
        <w:t xml:space="preserve"> do </w:t>
      </w:r>
      <w:proofErr w:type="spellStart"/>
      <w:r w:rsidRPr="0088198D">
        <w:rPr>
          <w:rFonts w:ascii="Times New Roman" w:eastAsia="MS Mincho" w:hAnsi="Times New Roman" w:cs="Times New Roman"/>
          <w:lang w:val="en-US"/>
        </w:rPr>
        <w:t>innych</w:t>
      </w:r>
      <w:proofErr w:type="spellEnd"/>
      <w:r w:rsidR="0088198D">
        <w:rPr>
          <w:rFonts w:ascii="Times New Roman" w:eastAsia="MS Mincho" w:hAnsi="Times New Roman" w:cs="Times New Roman"/>
          <w:lang w:val="en-US"/>
        </w:rPr>
        <w:t>.</w:t>
      </w:r>
    </w:p>
    <w:p w14:paraId="5E4EC632" w14:textId="0F1834BF" w:rsidR="0088198D" w:rsidRPr="0088198D" w:rsidRDefault="0088198D" w:rsidP="0088198D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8198D"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  <w:t>Zadania</w:t>
      </w:r>
      <w:proofErr w:type="spellEnd"/>
      <w:r w:rsidRPr="0088198D"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198D"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  <w:t>szczegółowe</w:t>
      </w:r>
      <w:proofErr w:type="spellEnd"/>
      <w:r w:rsidRPr="0088198D">
        <w:rPr>
          <w:rFonts w:ascii="Times New Roman" w:eastAsia="MS Mincho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10915" w:type="dxa"/>
        <w:tblInd w:w="-10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35"/>
        <w:gridCol w:w="5670"/>
        <w:gridCol w:w="2410"/>
      </w:tblGrid>
      <w:tr w:rsidR="0088198D" w:rsidRPr="005918FA" w14:paraId="61B6AC4B" w14:textId="77777777" w:rsidTr="00544456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E549D" w14:textId="77777777" w:rsidR="0088198D" w:rsidRPr="0088198D" w:rsidRDefault="0088198D" w:rsidP="0088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D10099" w14:textId="77777777" w:rsidR="0088198D" w:rsidRPr="0088198D" w:rsidRDefault="0088198D" w:rsidP="0088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szczegółowe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0C733" w14:textId="77777777" w:rsidR="0088198D" w:rsidRPr="0088198D" w:rsidRDefault="0088198D" w:rsidP="0088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</w:tr>
      <w:tr w:rsidR="0088198D" w:rsidRPr="00AB1FEF" w14:paraId="4218C252" w14:textId="77777777" w:rsidTr="00544456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10BC3" w14:textId="32A60185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Koordynacja działań grupy uczniowskiej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8D1B46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Zapoznanie z prawami i obowiązkami uczniów.</w:t>
            </w:r>
          </w:p>
          <w:p w14:paraId="105C0168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AEB65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Przypomnienie zasad i regulaminów obowiązujących </w:t>
            </w:r>
          </w:p>
          <w:p w14:paraId="2D9707D8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szkole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autobusie,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klasie,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boisku szkolnym i placu zabaw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14BF31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7667C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Powołanie samorządu klasowego.</w:t>
            </w:r>
          </w:p>
          <w:p w14:paraId="122378EB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288F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E45E7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4EBC694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0277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400B6D1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165E23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4AC1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43E7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88198D" w:rsidRPr="00AB1FEF" w14:paraId="2753E29E" w14:textId="77777777" w:rsidTr="00544456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E38F9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poczucia tolerancji. Przygotowanie uczniów do świadomego uczestnictwa w życiu społecznym, podejmowanie działań na rzecz środowiska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097359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B1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Rozwijanie umiejętności komunikowania się w grupie.</w:t>
            </w:r>
          </w:p>
          <w:p w14:paraId="609AD3BA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B981D4" w14:textId="77777777" w:rsidR="0088198D" w:rsidRPr="00BB1358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2.Samoocenia zachowania.</w:t>
            </w:r>
          </w:p>
          <w:p w14:paraId="1DB6742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923F8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Przeciwdziałanie agresji i unikanie sytuacji</w:t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konfliktowych.</w:t>
            </w:r>
          </w:p>
          <w:p w14:paraId="349CE016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7A26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4.Uświadamianie czym w życiu jest miłość, przyjaźń szacunek.</w:t>
            </w:r>
          </w:p>
          <w:p w14:paraId="1453A23B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5B2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D6CA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ciągu roku</w:t>
            </w:r>
          </w:p>
          <w:p w14:paraId="764D4323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901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0F44F435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5DC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66FBB43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FF1FA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C861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BEE12C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8D" w:rsidRPr="00AB1FEF" w14:paraId="3184FC92" w14:textId="77777777" w:rsidTr="00544456">
        <w:trPr>
          <w:trHeight w:val="56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99E6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Dbanie o bezpieczeństwo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1FEF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i higienę nauki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AE37B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.Stawianie wymagań dotyczących higieny osobistej, czystości wokół siebie, w plecaku, kultury korzystania</w:t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 urządzeń sanitarnych.</w:t>
            </w:r>
          </w:p>
          <w:p w14:paraId="699D76E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E82216" w14:textId="3DC9749F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.Dbanie o higienę pracy/nauki.</w:t>
            </w:r>
          </w:p>
          <w:p w14:paraId="5C70847A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97180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Troska o zachowanie prawidłowej postawy podczas pisania.</w:t>
            </w:r>
          </w:p>
          <w:p w14:paraId="3681D156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8F5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. Uświadomienie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zagroże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niach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wynikających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z kontakt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ów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obcymi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osobami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umiejętność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mówienia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</w:t>
            </w:r>
            <w:proofErr w:type="spellEnd"/>
            <w:r w:rsidRPr="00AB1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”. </w:t>
            </w:r>
          </w:p>
          <w:p w14:paraId="53AF877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ECED66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.Uświadamianie zagrożeń zdrowotnych wynikających </w:t>
            </w:r>
          </w:p>
          <w:p w14:paraId="0F5C1DA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z braku ruchu na świeżym powietrzu i niewłaściwego odżywiania się.</w:t>
            </w:r>
          </w:p>
          <w:p w14:paraId="5BE9461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88D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.Wyrabianie nawyków czynnego wypoczynku.</w:t>
            </w:r>
          </w:p>
          <w:p w14:paraId="1715BD2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769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. Troska o zachowanie prawidłowej postawy podczas pisania.</w:t>
            </w:r>
          </w:p>
          <w:p w14:paraId="6AFFFDC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33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FDD5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049AE11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253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7E61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FDD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w ciągu roku </w:t>
            </w:r>
          </w:p>
          <w:p w14:paraId="3D17208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E6AA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przerwy między lekcjami, cały rok</w:t>
            </w:r>
          </w:p>
          <w:p w14:paraId="76C5E3F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781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5B4DFA7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F1D1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CB33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 podczas zajęć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lekcyjnych</w:t>
            </w:r>
          </w:p>
          <w:p w14:paraId="6699290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13DF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094E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F77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319C3D7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F96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podczas zajęć lekcyjnych</w:t>
            </w:r>
          </w:p>
        </w:tc>
      </w:tr>
      <w:tr w:rsidR="0088198D" w:rsidRPr="00AB1FEF" w14:paraId="0AD9D8FD" w14:textId="77777777" w:rsidTr="00544456">
        <w:trPr>
          <w:trHeight w:val="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A29F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patriotyczna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regionalna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886955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1.Rozbudzanie poczucia tożsamości kulturowej i narodowej. </w:t>
            </w:r>
          </w:p>
          <w:p w14:paraId="653DA6B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277B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2.Budzenie dumy i szacunku dla tradycji symboli narodowych.</w:t>
            </w:r>
          </w:p>
          <w:p w14:paraId="7027F6F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9ED6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3.Poznawanie ważnych wydarzeń historycznych. </w:t>
            </w:r>
          </w:p>
          <w:p w14:paraId="7156089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B08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4.Udział w uroczystościach patriotycznych: Dzień Niepodległości,  Dzień Uchwalenia Konstytucji 3 Maja. </w:t>
            </w:r>
          </w:p>
          <w:p w14:paraId="3F45B21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EF8C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5.Wyrabianie szacunku dla pracy innych ludzi. </w:t>
            </w:r>
          </w:p>
          <w:p w14:paraId="722A8F88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38E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 xml:space="preserve">6.Budzenie poczucia przynależności do wspólnoty europejskiej. </w:t>
            </w:r>
          </w:p>
          <w:p w14:paraId="2680264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FBB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7.Wyrabianie szacunku dla symboli, tradycji i zwyczajów innych narodów –mieszkańców UE.</w:t>
            </w:r>
          </w:p>
          <w:p w14:paraId="13EC418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9A2FB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B25FD6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7953C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14D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91C264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A2B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3B1A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62C1363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869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listopad, maj</w:t>
            </w:r>
          </w:p>
          <w:p w14:paraId="2D694A7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B23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71D3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D76972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660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05FE0D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A0C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D7D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CA897F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8D" w:rsidRPr="00AB1FEF" w14:paraId="5E58D96B" w14:textId="77777777" w:rsidTr="00544456">
        <w:trPr>
          <w:trHeight w:val="653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60C9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Wychowanie ekologiczne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FEF7C4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1.Udział w konkursach  przyrodniczych i akcjach ekologicznych.</w:t>
            </w:r>
          </w:p>
          <w:p w14:paraId="7374096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956C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2. Udział w akcji ,,Sprzątanie Świata”, „ Dzień Ziemi”</w:t>
            </w:r>
          </w:p>
          <w:p w14:paraId="26A42B6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C17A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3. Zbieranie nakrętek, baterii.</w:t>
            </w:r>
          </w:p>
          <w:p w14:paraId="676526B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C3B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4. Wdrażanie do segregowania śmieci.</w:t>
            </w:r>
          </w:p>
          <w:p w14:paraId="42E0A7B6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D59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5.Uśwadomienie potrzeby ochrony Ziemi przed zniszczeniem.</w:t>
            </w:r>
          </w:p>
          <w:p w14:paraId="65A5184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84B7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6.Dbanie o środowisko w szkole i poza nią.</w:t>
            </w:r>
          </w:p>
          <w:p w14:paraId="3ACA172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E80A1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7.Pozytywny stosunek do świata przyrody.</w:t>
            </w:r>
          </w:p>
          <w:p w14:paraId="61D8E28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7801A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8.Wdrażanie do obcowania z przyrodą i zapoznawanie z jej różnorodnością.</w:t>
            </w:r>
          </w:p>
          <w:p w14:paraId="7B7A599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97CD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9.Wyrabianie poczucia współodpowiedzialności za ochronę najbliższego środowiska.</w:t>
            </w:r>
          </w:p>
          <w:p w14:paraId="608B51E3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15711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0CB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233F3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32FD3F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404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FC86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EF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73B29B1C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79E2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5519E8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840E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27A2D817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BD61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A95EF9A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5DE15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9E1F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53C00AF0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86D0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3CF08313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13B81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8B4A844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21D3" w14:textId="77777777" w:rsidR="0088198D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95C9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394D1CDB" w14:textId="77777777" w:rsidR="0088198D" w:rsidRPr="00AB1FEF" w:rsidRDefault="0088198D" w:rsidP="0054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76DE0" w14:textId="77777777" w:rsidR="00283A2A" w:rsidRDefault="00283A2A"/>
    <w:p w14:paraId="04E13C79" w14:textId="14109D71" w:rsidR="0088198D" w:rsidRPr="0088198D" w:rsidRDefault="0088198D" w:rsidP="0088198D">
      <w:pPr>
        <w:jc w:val="right"/>
        <w:rPr>
          <w:rFonts w:ascii="Times New Roman" w:hAnsi="Times New Roman" w:cs="Times New Roman"/>
          <w:sz w:val="24"/>
          <w:szCs w:val="24"/>
        </w:rPr>
      </w:pPr>
      <w:r w:rsidRPr="0088198D">
        <w:rPr>
          <w:rFonts w:ascii="Times New Roman" w:hAnsi="Times New Roman" w:cs="Times New Roman"/>
          <w:sz w:val="24"/>
          <w:szCs w:val="24"/>
        </w:rPr>
        <w:t>Wychowawca klasy 3b</w:t>
      </w:r>
    </w:p>
    <w:p w14:paraId="03A5C30E" w14:textId="43860230" w:rsidR="0088198D" w:rsidRPr="0088198D" w:rsidRDefault="0088198D" w:rsidP="0088198D">
      <w:pPr>
        <w:jc w:val="right"/>
        <w:rPr>
          <w:rFonts w:ascii="Times New Roman" w:hAnsi="Times New Roman" w:cs="Times New Roman"/>
          <w:sz w:val="24"/>
          <w:szCs w:val="24"/>
        </w:rPr>
      </w:pPr>
      <w:r w:rsidRPr="0088198D">
        <w:rPr>
          <w:rFonts w:ascii="Times New Roman" w:hAnsi="Times New Roman" w:cs="Times New Roman"/>
          <w:sz w:val="24"/>
          <w:szCs w:val="24"/>
        </w:rPr>
        <w:t>Ilona Ogonowska- Bil</w:t>
      </w:r>
    </w:p>
    <w:sectPr w:rsidR="0088198D" w:rsidRPr="0088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2B37" w14:textId="77777777" w:rsidR="000D5312" w:rsidRDefault="000D5312">
      <w:pPr>
        <w:spacing w:line="240" w:lineRule="auto"/>
      </w:pPr>
      <w:r>
        <w:separator/>
      </w:r>
    </w:p>
  </w:endnote>
  <w:endnote w:type="continuationSeparator" w:id="0">
    <w:p w14:paraId="599DC647" w14:textId="77777777" w:rsidR="000D5312" w:rsidRDefault="000D5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41AA" w14:textId="77777777" w:rsidR="000D5312" w:rsidRDefault="000D5312">
      <w:pPr>
        <w:spacing w:after="0"/>
      </w:pPr>
      <w:r>
        <w:separator/>
      </w:r>
    </w:p>
  </w:footnote>
  <w:footnote w:type="continuationSeparator" w:id="0">
    <w:p w14:paraId="0598E0B7" w14:textId="77777777" w:rsidR="000D5312" w:rsidRDefault="000D53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F8B"/>
    <w:multiLevelType w:val="hybridMultilevel"/>
    <w:tmpl w:val="2AFEAC30"/>
    <w:lvl w:ilvl="0" w:tplc="DBDC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DD"/>
    <w:rsid w:val="000D49E5"/>
    <w:rsid w:val="000D5312"/>
    <w:rsid w:val="00283A2A"/>
    <w:rsid w:val="007C7EB9"/>
    <w:rsid w:val="0088198D"/>
    <w:rsid w:val="0088535B"/>
    <w:rsid w:val="00B16FBA"/>
    <w:rsid w:val="00BB4335"/>
    <w:rsid w:val="00BE69DD"/>
    <w:rsid w:val="00EC2BD7"/>
    <w:rsid w:val="135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FCA796"/>
  <w15:docId w15:val="{48AEA1E7-162A-4D2B-9B30-59234FA5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88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bilrobert@wp.pl</cp:lastModifiedBy>
  <cp:revision>2</cp:revision>
  <dcterms:created xsi:type="dcterms:W3CDTF">2025-09-20T07:12:00Z</dcterms:created>
  <dcterms:modified xsi:type="dcterms:W3CDTF">2025-09-20T07:12:00Z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5A08DFA39E17481EB8837360469F67F4_13</vt:lpwstr>
  </property>
</Properties>
</file>